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54AE" w14:textId="77777777" w:rsidR="00225F7D" w:rsidRPr="00A75224" w:rsidRDefault="00225F7D" w:rsidP="00894CC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7F30FA3" w14:textId="6E7BBC56" w:rsidR="007D3106" w:rsidRPr="00894CCD" w:rsidRDefault="000B4510" w:rsidP="00894C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7EE">
        <w:rPr>
          <w:rFonts w:ascii="Times New Roman" w:hAnsi="Times New Roman" w:cs="Times New Roman"/>
          <w:b/>
          <w:bCs/>
          <w:noProof/>
          <w:sz w:val="26"/>
          <w:szCs w:val="26"/>
          <w:lang w:eastAsia="en-IN"/>
        </w:rPr>
        <w:drawing>
          <wp:anchor distT="0" distB="0" distL="114300" distR="114300" simplePos="0" relativeHeight="251659264" behindDoc="0" locked="0" layoutInCell="1" allowOverlap="1" wp14:anchorId="310143B4" wp14:editId="5D85BB90">
            <wp:simplePos x="0" y="0"/>
            <wp:positionH relativeFrom="column">
              <wp:posOffset>-396240</wp:posOffset>
            </wp:positionH>
            <wp:positionV relativeFrom="paragraph">
              <wp:posOffset>120650</wp:posOffset>
            </wp:positionV>
            <wp:extent cx="850900" cy="869315"/>
            <wp:effectExtent l="0" t="0" r="6350" b="6985"/>
            <wp:wrapSquare wrapText="bothSides"/>
            <wp:docPr id="1" name="Picture 1" descr="D:\Training &amp; Seminar\2012-13\training ppts\logo_of_fimm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raining &amp; Seminar\2012-13\training ppts\logo_of_fimmd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CCD" w:rsidRPr="00894C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AF5C2D" w14:textId="6CD840AB" w:rsidR="00894CCD" w:rsidRDefault="00894CCD"/>
    <w:p w14:paraId="22C979C1" w14:textId="554F1107" w:rsidR="00894CCD" w:rsidRPr="004F37EE" w:rsidRDefault="00894CCD" w:rsidP="000B4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37EE">
        <w:rPr>
          <w:rFonts w:ascii="Times New Roman" w:hAnsi="Times New Roman" w:cs="Times New Roman"/>
          <w:b/>
          <w:bCs/>
          <w:sz w:val="26"/>
          <w:szCs w:val="26"/>
        </w:rPr>
        <w:t>Fixed Income Money Markets &amp; Derivatives Association of India</w:t>
      </w:r>
    </w:p>
    <w:p w14:paraId="26509976" w14:textId="3DE9DFB2" w:rsidR="00894CCD" w:rsidRPr="000B4510" w:rsidRDefault="00894CCD" w:rsidP="000B45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4510">
        <w:rPr>
          <w:rFonts w:ascii="Times New Roman" w:hAnsi="Times New Roman" w:cs="Times New Roman"/>
          <w:b/>
          <w:bCs/>
        </w:rPr>
        <w:t>United India Building 2</w:t>
      </w:r>
      <w:proofErr w:type="gramStart"/>
      <w:r w:rsidRPr="00946B54">
        <w:rPr>
          <w:rFonts w:ascii="Times New Roman" w:hAnsi="Times New Roman" w:cs="Times New Roman"/>
          <w:b/>
          <w:bCs/>
          <w:vertAlign w:val="superscript"/>
        </w:rPr>
        <w:t>nd</w:t>
      </w:r>
      <w:r w:rsidR="00946B54">
        <w:rPr>
          <w:rFonts w:ascii="Times New Roman" w:hAnsi="Times New Roman" w:cs="Times New Roman"/>
          <w:b/>
          <w:bCs/>
        </w:rPr>
        <w:t xml:space="preserve"> </w:t>
      </w:r>
      <w:r w:rsidRPr="000B4510">
        <w:rPr>
          <w:rFonts w:ascii="Times New Roman" w:hAnsi="Times New Roman" w:cs="Times New Roman"/>
          <w:b/>
          <w:bCs/>
        </w:rPr>
        <w:t xml:space="preserve"> floor</w:t>
      </w:r>
      <w:proofErr w:type="gramEnd"/>
      <w:r w:rsidRPr="000B4510">
        <w:rPr>
          <w:rFonts w:ascii="Times New Roman" w:hAnsi="Times New Roman" w:cs="Times New Roman"/>
          <w:b/>
          <w:bCs/>
        </w:rPr>
        <w:t>, Sir P.M. Road, Fort, Mumbai – 400001</w:t>
      </w:r>
    </w:p>
    <w:p w14:paraId="7D1C0E1E" w14:textId="77777777" w:rsidR="00894CCD" w:rsidRDefault="00894CCD" w:rsidP="00894CCD">
      <w:pPr>
        <w:rPr>
          <w:b/>
          <w:sz w:val="28"/>
          <w:szCs w:val="28"/>
          <w:u w:val="single"/>
        </w:rPr>
      </w:pPr>
    </w:p>
    <w:p w14:paraId="38569554" w14:textId="46A84E6A" w:rsidR="00894CCD" w:rsidRPr="002069B7" w:rsidRDefault="00894CCD" w:rsidP="002069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69B7">
        <w:rPr>
          <w:rFonts w:ascii="Times New Roman" w:hAnsi="Times New Roman" w:cs="Times New Roman"/>
          <w:b/>
          <w:sz w:val="28"/>
          <w:szCs w:val="28"/>
          <w:u w:val="single"/>
        </w:rPr>
        <w:t>Recruitment of Assistant Manager</w:t>
      </w:r>
    </w:p>
    <w:p w14:paraId="6CAB77E0" w14:textId="77777777" w:rsidR="00894CCD" w:rsidRPr="0059233D" w:rsidRDefault="00894CCD" w:rsidP="00894CCD">
      <w:pPr>
        <w:rPr>
          <w:rFonts w:ascii="Times New Roman" w:hAnsi="Times New Roman" w:cs="Times New Roman"/>
          <w:sz w:val="24"/>
          <w:szCs w:val="24"/>
        </w:rPr>
      </w:pPr>
      <w:r w:rsidRPr="0059233D">
        <w:rPr>
          <w:rFonts w:ascii="Times New Roman" w:hAnsi="Times New Roman" w:cs="Times New Roman"/>
          <w:sz w:val="24"/>
          <w:szCs w:val="24"/>
        </w:rPr>
        <w:t>FIMMDA wishes to recruit an officer in the rank of Assistant Manager as per following:</w:t>
      </w:r>
    </w:p>
    <w:p w14:paraId="0922CDB4" w14:textId="77777777" w:rsidR="00894CCD" w:rsidRPr="00D8088C" w:rsidRDefault="00894CCD" w:rsidP="00894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>No. of Posts: 1 (One) only</w:t>
      </w:r>
    </w:p>
    <w:p w14:paraId="173A39A6" w14:textId="25E74AFA" w:rsidR="00894CCD" w:rsidRPr="00D8088C" w:rsidRDefault="00894CCD" w:rsidP="00271E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Educational Qualification: </w:t>
      </w:r>
      <w:r w:rsidR="00A75224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>B.E./</w:t>
      </w:r>
      <w:r w:rsidR="001F2A06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Tech/ </w:t>
      </w:r>
      <w:r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>Post Graduate</w:t>
      </w:r>
      <w:r w:rsidR="00744FF0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75224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>/Graduates</w:t>
      </w:r>
      <w:r w:rsidR="00744FF0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Economics, Statistics, Mathematics</w:t>
      </w:r>
      <w:r w:rsidR="00A75224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>, Finance, Computer Science</w:t>
      </w:r>
      <w:r w:rsidR="00744FF0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>/MBA</w:t>
      </w:r>
      <w:r w:rsidR="00A90A4F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F7D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>(Finance)</w:t>
      </w:r>
      <w:r w:rsidR="00A75224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>/ from</w:t>
      </w:r>
      <w:r w:rsidR="00A90A4F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reputed university/institution</w:t>
      </w:r>
      <w:r w:rsidR="00A75224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3BBD590" w14:textId="77777777" w:rsidR="00A429B6" w:rsidRPr="00D8088C" w:rsidRDefault="00894CCD" w:rsidP="007F3F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>Experience: Minimum 1 year, preferably in the financial markets</w:t>
      </w:r>
      <w:r w:rsidR="00225F7D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B66C3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>Candidates m</w:t>
      </w:r>
      <w:r w:rsidR="00225F7D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 possess </w:t>
      </w:r>
      <w:r w:rsidR="001502BA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working </w:t>
      </w:r>
      <w:r w:rsidR="00225F7D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>skill</w:t>
      </w:r>
      <w:r w:rsidR="001502BA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25F7D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Microsoft Wor</w:t>
      </w:r>
      <w:r w:rsidR="007F3F57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225F7D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>, Excel and Power Point applications</w:t>
      </w:r>
      <w:r w:rsidR="007F3F57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4AFD79D" w14:textId="77777777" w:rsidR="00946B54" w:rsidRPr="00D8088C" w:rsidRDefault="00946B54" w:rsidP="00946B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8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Freshers having consistently good academic records</w:t>
      </w:r>
      <w:r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possessing Post Graduates qualifications in MBA (Finance), Economics / Statistics / Mathematics, Finance, Computer Science may also apply. Those who are expecting their final results by July 2023 may also apply. </w:t>
      </w:r>
    </w:p>
    <w:p w14:paraId="3AFFCEE1" w14:textId="3534301D" w:rsidR="000E5E8A" w:rsidRPr="00D8088C" w:rsidRDefault="007F3F57" w:rsidP="007F3F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Knowledge of </w:t>
      </w:r>
      <w:r w:rsidR="00A429B6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Macros, Programming viz. in “R”, “Python” or similar languages </w:t>
      </w:r>
      <w:r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be an added advantage. </w:t>
      </w:r>
    </w:p>
    <w:p w14:paraId="2E269377" w14:textId="08B4FBDD" w:rsidR="00A75224" w:rsidRPr="00D8088C" w:rsidRDefault="00A75224" w:rsidP="007F3F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Candidates with </w:t>
      </w:r>
      <w:r w:rsidR="00FF0750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experience in Treasury operations &amp; </w:t>
      </w:r>
      <w:r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</w:t>
      </w:r>
      <w:r w:rsidR="00946B54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 </w:t>
      </w:r>
      <w:r w:rsidR="00FF0750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>be given preference</w:t>
      </w:r>
      <w:r w:rsidR="00946B54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B06150" w14:textId="13463E3A" w:rsidR="00894CCD" w:rsidRPr="00596707" w:rsidRDefault="00C716D2" w:rsidP="00596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707">
        <w:rPr>
          <w:rFonts w:ascii="Times New Roman" w:hAnsi="Times New Roman" w:cs="Times New Roman"/>
          <w:sz w:val="24"/>
          <w:szCs w:val="24"/>
        </w:rPr>
        <w:t>Place of Posting</w:t>
      </w:r>
      <w:r w:rsidR="00894CCD" w:rsidRPr="00596707">
        <w:rPr>
          <w:rFonts w:ascii="Times New Roman" w:hAnsi="Times New Roman" w:cs="Times New Roman"/>
          <w:sz w:val="24"/>
          <w:szCs w:val="24"/>
        </w:rPr>
        <w:t xml:space="preserve">: </w:t>
      </w:r>
      <w:r w:rsidR="004B66C3" w:rsidRPr="00596707">
        <w:rPr>
          <w:rFonts w:ascii="Times New Roman" w:hAnsi="Times New Roman" w:cs="Times New Roman"/>
          <w:sz w:val="24"/>
          <w:szCs w:val="24"/>
        </w:rPr>
        <w:t xml:space="preserve">The position is available </w:t>
      </w:r>
      <w:r w:rsidR="00596707" w:rsidRPr="00596707">
        <w:rPr>
          <w:rFonts w:ascii="Times New Roman" w:hAnsi="Times New Roman" w:cs="Times New Roman"/>
          <w:sz w:val="24"/>
          <w:szCs w:val="24"/>
        </w:rPr>
        <w:t>at</w:t>
      </w:r>
      <w:r w:rsidR="004B66C3" w:rsidRPr="00596707">
        <w:rPr>
          <w:rFonts w:ascii="Times New Roman" w:hAnsi="Times New Roman" w:cs="Times New Roman"/>
          <w:sz w:val="24"/>
          <w:szCs w:val="24"/>
        </w:rPr>
        <w:t xml:space="preserve"> </w:t>
      </w:r>
      <w:r w:rsidR="00894CCD" w:rsidRPr="00596707">
        <w:rPr>
          <w:rFonts w:ascii="Times New Roman" w:hAnsi="Times New Roman" w:cs="Times New Roman"/>
          <w:sz w:val="24"/>
          <w:szCs w:val="24"/>
        </w:rPr>
        <w:t>Mumbai</w:t>
      </w:r>
      <w:r w:rsidR="004B66C3" w:rsidRPr="00596707">
        <w:rPr>
          <w:rFonts w:ascii="Times New Roman" w:hAnsi="Times New Roman" w:cs="Times New Roman"/>
          <w:sz w:val="24"/>
          <w:szCs w:val="24"/>
        </w:rPr>
        <w:t xml:space="preserve"> only.</w:t>
      </w:r>
    </w:p>
    <w:p w14:paraId="3C921E78" w14:textId="6364E776" w:rsidR="00894CCD" w:rsidRPr="0059233D" w:rsidRDefault="00894CCD" w:rsidP="00894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33D">
        <w:rPr>
          <w:rFonts w:ascii="Times New Roman" w:hAnsi="Times New Roman" w:cs="Times New Roman"/>
          <w:sz w:val="24"/>
          <w:szCs w:val="24"/>
        </w:rPr>
        <w:t>Compensation:  Commensurate with qualification and experience</w:t>
      </w:r>
      <w:r w:rsidR="00946B54">
        <w:rPr>
          <w:rFonts w:ascii="Times New Roman" w:hAnsi="Times New Roman" w:cs="Times New Roman"/>
          <w:sz w:val="24"/>
          <w:szCs w:val="24"/>
        </w:rPr>
        <w:t>.</w:t>
      </w:r>
    </w:p>
    <w:p w14:paraId="4CA7A45B" w14:textId="0F380A90" w:rsidR="00894CCD" w:rsidRPr="0059233D" w:rsidRDefault="00894CCD" w:rsidP="00894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9233D">
        <w:rPr>
          <w:rFonts w:ascii="Times New Roman" w:hAnsi="Times New Roman" w:cs="Times New Roman"/>
          <w:sz w:val="24"/>
          <w:szCs w:val="24"/>
        </w:rPr>
        <w:t xml:space="preserve">Last Date of Receipt of Application: </w:t>
      </w:r>
      <w:r w:rsidR="00FF0750">
        <w:rPr>
          <w:rFonts w:ascii="Times New Roman" w:hAnsi="Times New Roman" w:cs="Times New Roman"/>
          <w:sz w:val="24"/>
          <w:szCs w:val="24"/>
        </w:rPr>
        <w:t>M</w:t>
      </w:r>
      <w:r w:rsidR="00946B54">
        <w:rPr>
          <w:rFonts w:ascii="Times New Roman" w:hAnsi="Times New Roman" w:cs="Times New Roman"/>
          <w:sz w:val="24"/>
          <w:szCs w:val="24"/>
        </w:rPr>
        <w:t>o</w:t>
      </w:r>
      <w:r w:rsidR="00FF0750">
        <w:rPr>
          <w:rFonts w:ascii="Times New Roman" w:hAnsi="Times New Roman" w:cs="Times New Roman"/>
          <w:sz w:val="24"/>
          <w:szCs w:val="24"/>
        </w:rPr>
        <w:t>nday</w:t>
      </w:r>
      <w:r w:rsidRPr="0059233D">
        <w:rPr>
          <w:rFonts w:ascii="Times New Roman" w:hAnsi="Times New Roman" w:cs="Times New Roman"/>
          <w:sz w:val="24"/>
          <w:szCs w:val="24"/>
        </w:rPr>
        <w:t xml:space="preserve">, the </w:t>
      </w:r>
      <w:r w:rsidR="00752794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="00752794" w:rsidRPr="00752794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7527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November 2022</w:t>
      </w:r>
    </w:p>
    <w:p w14:paraId="56590AD4" w14:textId="73CFA908" w:rsidR="00894CCD" w:rsidRPr="0059233D" w:rsidRDefault="00894CCD" w:rsidP="00894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33D">
        <w:rPr>
          <w:rFonts w:ascii="Times New Roman" w:hAnsi="Times New Roman" w:cs="Times New Roman"/>
          <w:sz w:val="24"/>
          <w:szCs w:val="24"/>
        </w:rPr>
        <w:t>Method of Selection: Written Test followed by a personal interview</w:t>
      </w:r>
    </w:p>
    <w:p w14:paraId="009493EB" w14:textId="3A155244" w:rsidR="004F37EE" w:rsidRPr="0059233D" w:rsidRDefault="00183B9D" w:rsidP="0059233D">
      <w:pPr>
        <w:jc w:val="both"/>
        <w:rPr>
          <w:rFonts w:ascii="Times New Roman" w:hAnsi="Times New Roman" w:cs="Times New Roman"/>
          <w:sz w:val="24"/>
          <w:szCs w:val="24"/>
        </w:rPr>
      </w:pPr>
      <w:r w:rsidRPr="0059233D">
        <w:rPr>
          <w:rFonts w:ascii="Times New Roman" w:hAnsi="Times New Roman" w:cs="Times New Roman"/>
          <w:sz w:val="24"/>
          <w:szCs w:val="24"/>
        </w:rPr>
        <w:t>Interested candidates may send their resumes</w:t>
      </w:r>
      <w:r w:rsidR="00E02F1D">
        <w:rPr>
          <w:rFonts w:ascii="Times New Roman" w:hAnsi="Times New Roman" w:cs="Times New Roman"/>
          <w:sz w:val="24"/>
          <w:szCs w:val="24"/>
        </w:rPr>
        <w:t xml:space="preserve"> </w:t>
      </w:r>
      <w:r w:rsidRPr="0059233D">
        <w:rPr>
          <w:rFonts w:ascii="Times New Roman" w:hAnsi="Times New Roman" w:cs="Times New Roman"/>
          <w:sz w:val="24"/>
          <w:szCs w:val="24"/>
        </w:rPr>
        <w:t xml:space="preserve">to </w:t>
      </w:r>
      <w:hyperlink r:id="rId6" w:history="1">
        <w:r w:rsidR="00752794" w:rsidRPr="00ED0EF2">
          <w:rPr>
            <w:rStyle w:val="Hyperlink"/>
            <w:rFonts w:ascii="Times New Roman" w:hAnsi="Times New Roman" w:cs="Times New Roman"/>
            <w:sz w:val="24"/>
            <w:szCs w:val="24"/>
          </w:rPr>
          <w:t>jobs@fimmda.org</w:t>
        </w:r>
      </w:hyperlink>
      <w:r w:rsidRPr="0059233D">
        <w:rPr>
          <w:rFonts w:ascii="Times New Roman" w:hAnsi="Times New Roman" w:cs="Times New Roman"/>
          <w:sz w:val="24"/>
          <w:szCs w:val="24"/>
        </w:rPr>
        <w:t xml:space="preserve">; </w:t>
      </w:r>
      <w:r w:rsidR="00A90A4F" w:rsidRPr="0059233D">
        <w:rPr>
          <w:rFonts w:ascii="Times New Roman" w:hAnsi="Times New Roman" w:cs="Times New Roman"/>
          <w:sz w:val="24"/>
          <w:szCs w:val="24"/>
        </w:rPr>
        <w:t xml:space="preserve">and mark a copy to </w:t>
      </w:r>
      <w:hyperlink r:id="rId7" w:history="1">
        <w:r w:rsidR="00A90A4F" w:rsidRPr="0059233D">
          <w:rPr>
            <w:rStyle w:val="Hyperlink"/>
            <w:rFonts w:ascii="Times New Roman" w:hAnsi="Times New Roman" w:cs="Times New Roman"/>
            <w:sz w:val="24"/>
            <w:szCs w:val="24"/>
          </w:rPr>
          <w:t>vp@fimmda.org</w:t>
        </w:r>
      </w:hyperlink>
      <w:r w:rsidR="003533E6">
        <w:rPr>
          <w:rFonts w:ascii="Times New Roman" w:hAnsi="Times New Roman" w:cs="Times New Roman"/>
          <w:sz w:val="24"/>
          <w:szCs w:val="24"/>
        </w:rPr>
        <w:t>. Hard copies of the applications should be sent to the above address, immediately</w:t>
      </w:r>
      <w:r w:rsidR="00877633">
        <w:rPr>
          <w:rFonts w:ascii="Times New Roman" w:hAnsi="Times New Roman" w:cs="Times New Roman"/>
          <w:sz w:val="24"/>
          <w:szCs w:val="24"/>
        </w:rPr>
        <w:t xml:space="preserve"> thereafter.</w:t>
      </w:r>
    </w:p>
    <w:p w14:paraId="5BD24D4B" w14:textId="6B91E348" w:rsidR="00183B9D" w:rsidRDefault="00183B9D" w:rsidP="00183B9D">
      <w:pPr>
        <w:rPr>
          <w:rFonts w:ascii="Times New Roman" w:hAnsi="Times New Roman" w:cs="Times New Roman"/>
          <w:sz w:val="24"/>
          <w:szCs w:val="24"/>
        </w:rPr>
      </w:pPr>
    </w:p>
    <w:p w14:paraId="56C938AA" w14:textId="0438C983" w:rsidR="004021BA" w:rsidRPr="00081864" w:rsidRDefault="004021BA" w:rsidP="00B34B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1864">
        <w:rPr>
          <w:rFonts w:ascii="Times New Roman" w:hAnsi="Times New Roman" w:cs="Times New Roman"/>
          <w:b/>
          <w:bCs/>
          <w:sz w:val="24"/>
          <w:szCs w:val="24"/>
        </w:rPr>
        <w:t>Note:</w:t>
      </w:r>
    </w:p>
    <w:p w14:paraId="3ADBF16B" w14:textId="6A440B7D" w:rsidR="00894CCD" w:rsidRDefault="00CD23E7" w:rsidP="005E4C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4C0D">
        <w:rPr>
          <w:rFonts w:ascii="Times New Roman" w:hAnsi="Times New Roman" w:cs="Times New Roman"/>
          <w:sz w:val="24"/>
          <w:szCs w:val="24"/>
        </w:rPr>
        <w:t xml:space="preserve">Please submit </w:t>
      </w:r>
      <w:r w:rsidR="0059233D" w:rsidRPr="005E4C0D">
        <w:rPr>
          <w:rFonts w:ascii="Times New Roman" w:hAnsi="Times New Roman" w:cs="Times New Roman"/>
          <w:sz w:val="24"/>
          <w:szCs w:val="24"/>
        </w:rPr>
        <w:t>your resume</w:t>
      </w:r>
      <w:r w:rsidR="005C4FC5">
        <w:rPr>
          <w:rFonts w:ascii="Times New Roman" w:hAnsi="Times New Roman" w:cs="Times New Roman"/>
          <w:sz w:val="24"/>
          <w:szCs w:val="24"/>
        </w:rPr>
        <w:t xml:space="preserve"> </w:t>
      </w:r>
      <w:r w:rsidR="005C4FC5" w:rsidRPr="005C4FC5">
        <w:rPr>
          <w:rFonts w:ascii="Times New Roman" w:hAnsi="Times New Roman" w:cs="Times New Roman"/>
          <w:b/>
          <w:bCs/>
          <w:sz w:val="24"/>
          <w:szCs w:val="24"/>
        </w:rPr>
        <w:t>strictly</w:t>
      </w:r>
      <w:r w:rsidR="0059233D" w:rsidRPr="005E4C0D">
        <w:rPr>
          <w:rFonts w:ascii="Times New Roman" w:hAnsi="Times New Roman" w:cs="Times New Roman"/>
          <w:sz w:val="24"/>
          <w:szCs w:val="24"/>
        </w:rPr>
        <w:t xml:space="preserve"> in the format</w:t>
      </w:r>
      <w:r w:rsidR="006E3AEA" w:rsidRPr="005E4C0D">
        <w:rPr>
          <w:rFonts w:ascii="Times New Roman" w:hAnsi="Times New Roman" w:cs="Times New Roman"/>
          <w:sz w:val="24"/>
          <w:szCs w:val="24"/>
        </w:rPr>
        <w:t xml:space="preserve"> given in the next page</w:t>
      </w:r>
      <w:r w:rsidR="000D2283" w:rsidRPr="005E4C0D">
        <w:rPr>
          <w:rFonts w:ascii="Times New Roman" w:hAnsi="Times New Roman" w:cs="Times New Roman"/>
          <w:sz w:val="24"/>
          <w:szCs w:val="24"/>
        </w:rPr>
        <w:t>, duly signed</w:t>
      </w:r>
      <w:r w:rsidR="00522201">
        <w:rPr>
          <w:rFonts w:ascii="Times New Roman" w:hAnsi="Times New Roman" w:cs="Times New Roman"/>
          <w:sz w:val="24"/>
          <w:szCs w:val="24"/>
        </w:rPr>
        <w:t>, dated</w:t>
      </w:r>
      <w:r w:rsidR="000D2283" w:rsidRPr="005E4C0D">
        <w:rPr>
          <w:rFonts w:ascii="Times New Roman" w:hAnsi="Times New Roman" w:cs="Times New Roman"/>
          <w:sz w:val="24"/>
          <w:szCs w:val="24"/>
        </w:rPr>
        <w:t xml:space="preserve"> and scanned</w:t>
      </w:r>
    </w:p>
    <w:p w14:paraId="11AC68F3" w14:textId="2226F38E" w:rsidR="005E4C0D" w:rsidRDefault="005E4C0D" w:rsidP="005E4C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certificate</w:t>
      </w:r>
      <w:r w:rsidR="00680745">
        <w:rPr>
          <w:rFonts w:ascii="Times New Roman" w:hAnsi="Times New Roman" w:cs="Times New Roman"/>
          <w:sz w:val="24"/>
          <w:szCs w:val="24"/>
        </w:rPr>
        <w:t>/document</w:t>
      </w:r>
      <w:r>
        <w:rPr>
          <w:rFonts w:ascii="Times New Roman" w:hAnsi="Times New Roman" w:cs="Times New Roman"/>
          <w:sz w:val="24"/>
          <w:szCs w:val="24"/>
        </w:rPr>
        <w:t xml:space="preserve"> need be sent at this juncture</w:t>
      </w:r>
    </w:p>
    <w:p w14:paraId="735D93D2" w14:textId="1BC54D3D" w:rsidR="005E4C0D" w:rsidRDefault="000755A0" w:rsidP="005E4C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received after </w:t>
      </w:r>
      <w:r w:rsidR="00752794" w:rsidRPr="00CC26E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752794" w:rsidRPr="00CC26E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752794" w:rsidRPr="00CC26EE">
        <w:rPr>
          <w:rFonts w:ascii="Times New Roman" w:hAnsi="Times New Roman" w:cs="Times New Roman"/>
          <w:b/>
          <w:bCs/>
          <w:sz w:val="24"/>
          <w:szCs w:val="24"/>
        </w:rPr>
        <w:t xml:space="preserve"> November 2022</w:t>
      </w:r>
      <w:r>
        <w:rPr>
          <w:rFonts w:ascii="Times New Roman" w:hAnsi="Times New Roman" w:cs="Times New Roman"/>
          <w:sz w:val="24"/>
          <w:szCs w:val="24"/>
        </w:rPr>
        <w:t xml:space="preserve"> will not be </w:t>
      </w:r>
      <w:r w:rsidR="005C4FC5">
        <w:rPr>
          <w:rFonts w:ascii="Times New Roman" w:hAnsi="Times New Roman" w:cs="Times New Roman"/>
          <w:sz w:val="24"/>
          <w:szCs w:val="24"/>
        </w:rPr>
        <w:t>considered</w:t>
      </w:r>
    </w:p>
    <w:p w14:paraId="55E87DCC" w14:textId="77777777" w:rsidR="008015E3" w:rsidRDefault="008015E3" w:rsidP="005E4C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who qualify in the written test only will be called for personal interview</w:t>
      </w:r>
    </w:p>
    <w:p w14:paraId="044B940D" w14:textId="72229335" w:rsidR="008015E3" w:rsidRPr="005E4C0D" w:rsidRDefault="008015E3" w:rsidP="005E4C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FIMMDA reserves the right to reduce or extend the last date of receipt of application   </w:t>
      </w:r>
    </w:p>
    <w:p w14:paraId="6F31FBB3" w14:textId="77777777" w:rsidR="004021BA" w:rsidRDefault="004021BA">
      <w:pPr>
        <w:rPr>
          <w:rFonts w:ascii="Times New Roman" w:hAnsi="Times New Roman" w:cs="Times New Roman"/>
          <w:sz w:val="24"/>
          <w:szCs w:val="24"/>
        </w:rPr>
      </w:pPr>
    </w:p>
    <w:p w14:paraId="020B0583" w14:textId="7BDF1341" w:rsidR="007E2613" w:rsidRDefault="007E2613">
      <w:pPr>
        <w:rPr>
          <w:rFonts w:ascii="Times New Roman" w:hAnsi="Times New Roman" w:cs="Times New Roman"/>
          <w:sz w:val="24"/>
          <w:szCs w:val="24"/>
        </w:rPr>
      </w:pPr>
    </w:p>
    <w:p w14:paraId="0AE91757" w14:textId="2B310C65" w:rsidR="007E2613" w:rsidRDefault="007E2613">
      <w:pPr>
        <w:rPr>
          <w:rFonts w:ascii="Times New Roman" w:hAnsi="Times New Roman" w:cs="Times New Roman"/>
          <w:sz w:val="24"/>
          <w:szCs w:val="24"/>
        </w:rPr>
      </w:pPr>
    </w:p>
    <w:p w14:paraId="057B2B54" w14:textId="77777777" w:rsidR="006300DF" w:rsidRDefault="006300DF" w:rsidP="007E26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9AC9E3A" wp14:editId="64662530">
            <wp:extent cx="853440" cy="518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36EE5C" w14:textId="3F99AC7E" w:rsidR="007E2613" w:rsidRPr="007E2613" w:rsidRDefault="007E2613" w:rsidP="007E26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613">
        <w:rPr>
          <w:rFonts w:ascii="Times New Roman" w:hAnsi="Times New Roman" w:cs="Times New Roman"/>
          <w:b/>
          <w:bCs/>
          <w:sz w:val="24"/>
          <w:szCs w:val="24"/>
        </w:rPr>
        <w:t>Application for the Post of Assistant Manager, FIMMDA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70"/>
        <w:gridCol w:w="3203"/>
        <w:gridCol w:w="2326"/>
        <w:gridCol w:w="2068"/>
      </w:tblGrid>
      <w:tr w:rsidR="00DD5AD7" w14:paraId="02E38079" w14:textId="77777777" w:rsidTr="00E74598">
        <w:tc>
          <w:tcPr>
            <w:tcW w:w="1470" w:type="dxa"/>
          </w:tcPr>
          <w:p w14:paraId="5F37225B" w14:textId="6174F3D5" w:rsidR="00DD5AD7" w:rsidRPr="007E2613" w:rsidRDefault="00DD5AD7" w:rsidP="007E26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3203" w:type="dxa"/>
          </w:tcPr>
          <w:p w14:paraId="612DE548" w14:textId="137B2216" w:rsidR="00DD5AD7" w:rsidRPr="007E2613" w:rsidRDefault="00DD5AD7" w:rsidP="007E26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2326" w:type="dxa"/>
          </w:tcPr>
          <w:p w14:paraId="2019E67D" w14:textId="77777777" w:rsidR="00DD5AD7" w:rsidRPr="007E2613" w:rsidRDefault="00DD5AD7" w:rsidP="007E26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</w:tcPr>
          <w:p w14:paraId="52D7B939" w14:textId="77777777" w:rsidR="00DD5AD7" w:rsidRDefault="00DD5AD7" w:rsidP="00DD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1EE66" w14:textId="43669E67" w:rsidR="00DD5AD7" w:rsidRPr="00DD5AD7" w:rsidRDefault="00DD5AD7" w:rsidP="00DD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D7">
              <w:rPr>
                <w:rFonts w:ascii="Times New Roman" w:hAnsi="Times New Roman" w:cs="Times New Roman"/>
                <w:sz w:val="20"/>
                <w:szCs w:val="20"/>
              </w:rPr>
              <w:t>Space for affixing passport size photograph</w:t>
            </w:r>
          </w:p>
        </w:tc>
      </w:tr>
      <w:tr w:rsidR="00DD5AD7" w14:paraId="4B3675F1" w14:textId="77777777" w:rsidTr="00E74598">
        <w:tc>
          <w:tcPr>
            <w:tcW w:w="1470" w:type="dxa"/>
            <w:vMerge w:val="restart"/>
          </w:tcPr>
          <w:p w14:paraId="4098D152" w14:textId="5EBB1A14" w:rsidR="00DD5AD7" w:rsidRDefault="00DD5AD7" w:rsidP="0059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</w:t>
            </w:r>
          </w:p>
        </w:tc>
        <w:tc>
          <w:tcPr>
            <w:tcW w:w="3203" w:type="dxa"/>
          </w:tcPr>
          <w:p w14:paraId="41A314F9" w14:textId="5C51F2CE" w:rsidR="00DD5AD7" w:rsidRDefault="00DD5AD7" w:rsidP="0059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Name of candidate</w:t>
            </w:r>
          </w:p>
        </w:tc>
        <w:tc>
          <w:tcPr>
            <w:tcW w:w="2326" w:type="dxa"/>
          </w:tcPr>
          <w:p w14:paraId="1F50368D" w14:textId="77777777" w:rsidR="00DD5AD7" w:rsidRDefault="00DD5AD7" w:rsidP="0059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14:paraId="28687AA9" w14:textId="66A9E8AE" w:rsidR="00DD5AD7" w:rsidRPr="00DD5AD7" w:rsidRDefault="00DD5AD7" w:rsidP="00DD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D7" w14:paraId="297F673B" w14:textId="77777777" w:rsidTr="00E74598">
        <w:tc>
          <w:tcPr>
            <w:tcW w:w="1470" w:type="dxa"/>
            <w:vMerge/>
          </w:tcPr>
          <w:p w14:paraId="4F36748A" w14:textId="5BECB301" w:rsidR="00DD5AD7" w:rsidRDefault="00DD5AD7" w:rsidP="0059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7721BEA0" w14:textId="7C494360" w:rsidR="00DD5AD7" w:rsidRDefault="00DD5AD7" w:rsidP="0059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Date of Birth</w:t>
            </w:r>
          </w:p>
        </w:tc>
        <w:tc>
          <w:tcPr>
            <w:tcW w:w="2326" w:type="dxa"/>
          </w:tcPr>
          <w:p w14:paraId="47316C02" w14:textId="77777777" w:rsidR="00DD5AD7" w:rsidRDefault="00DD5AD7" w:rsidP="0059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14:paraId="649B00ED" w14:textId="6842011C" w:rsidR="00DD5AD7" w:rsidRPr="00DD5AD7" w:rsidRDefault="00DD5AD7" w:rsidP="00DD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D7" w14:paraId="2BEA94AB" w14:textId="77777777" w:rsidTr="00E74598">
        <w:tc>
          <w:tcPr>
            <w:tcW w:w="1470" w:type="dxa"/>
            <w:vMerge/>
          </w:tcPr>
          <w:p w14:paraId="235AC8C1" w14:textId="229C2686" w:rsidR="00DD5AD7" w:rsidRDefault="00DD5AD7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6CD46A6E" w14:textId="7D6C7A9C" w:rsidR="00DD5AD7" w:rsidRDefault="00DD5AD7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Present Address</w:t>
            </w:r>
          </w:p>
        </w:tc>
        <w:tc>
          <w:tcPr>
            <w:tcW w:w="2326" w:type="dxa"/>
          </w:tcPr>
          <w:p w14:paraId="421A84A3" w14:textId="77777777" w:rsidR="00DD5AD7" w:rsidRDefault="00DD5AD7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14:paraId="2C03E164" w14:textId="55C6AE53" w:rsidR="00DD5AD7" w:rsidRPr="00DD5AD7" w:rsidRDefault="00DD5AD7" w:rsidP="00DD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D7" w14:paraId="63D101F1" w14:textId="77777777" w:rsidTr="00E74598">
        <w:tc>
          <w:tcPr>
            <w:tcW w:w="1470" w:type="dxa"/>
            <w:vMerge/>
          </w:tcPr>
          <w:p w14:paraId="413E1E73" w14:textId="77777777" w:rsidR="00DD5AD7" w:rsidRDefault="00DD5AD7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0722F780" w14:textId="1389FB19" w:rsidR="00DD5AD7" w:rsidRDefault="00DD5AD7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Permanent Address</w:t>
            </w:r>
          </w:p>
        </w:tc>
        <w:tc>
          <w:tcPr>
            <w:tcW w:w="2326" w:type="dxa"/>
          </w:tcPr>
          <w:p w14:paraId="2668F2B5" w14:textId="77777777" w:rsidR="00DD5AD7" w:rsidRDefault="00DD5AD7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14:paraId="637D952E" w14:textId="7D7FAEFC" w:rsidR="00DD5AD7" w:rsidRPr="00DD5AD7" w:rsidRDefault="00DD5AD7" w:rsidP="00DD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D7" w14:paraId="38166C99" w14:textId="77777777" w:rsidTr="00E74598">
        <w:tc>
          <w:tcPr>
            <w:tcW w:w="1470" w:type="dxa"/>
            <w:vMerge w:val="restart"/>
          </w:tcPr>
          <w:p w14:paraId="2D520766" w14:textId="4575BE8A" w:rsidR="00DD5AD7" w:rsidRDefault="00DD5AD7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Academic </w:t>
            </w:r>
          </w:p>
        </w:tc>
        <w:tc>
          <w:tcPr>
            <w:tcW w:w="3203" w:type="dxa"/>
          </w:tcPr>
          <w:p w14:paraId="3EF28E6D" w14:textId="0B209841" w:rsidR="00DD5AD7" w:rsidRPr="003F058E" w:rsidRDefault="00DD5AD7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F058E">
              <w:rPr>
                <w:rFonts w:ascii="Times New Roman" w:hAnsi="Times New Roman" w:cs="Times New Roman"/>
                <w:sz w:val="24"/>
                <w:szCs w:val="24"/>
              </w:rPr>
              <w:t>Highest Academic Qualification</w:t>
            </w:r>
          </w:p>
        </w:tc>
        <w:tc>
          <w:tcPr>
            <w:tcW w:w="4394" w:type="dxa"/>
            <w:gridSpan w:val="2"/>
          </w:tcPr>
          <w:p w14:paraId="7A4EB22D" w14:textId="7B1A2F87" w:rsidR="00DD5AD7" w:rsidRDefault="00DD5AD7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E" w14:paraId="67EE1FBA" w14:textId="77777777" w:rsidTr="00E74598">
        <w:tc>
          <w:tcPr>
            <w:tcW w:w="1470" w:type="dxa"/>
            <w:vMerge/>
          </w:tcPr>
          <w:p w14:paraId="6FACF28B" w14:textId="77777777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58E1C331" w14:textId="1675C3A8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5a) Name of University / Institution</w:t>
            </w:r>
          </w:p>
        </w:tc>
        <w:tc>
          <w:tcPr>
            <w:tcW w:w="4394" w:type="dxa"/>
            <w:gridSpan w:val="2"/>
          </w:tcPr>
          <w:p w14:paraId="680A2303" w14:textId="77777777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E" w14:paraId="658F56C7" w14:textId="77777777" w:rsidTr="00E74598">
        <w:tc>
          <w:tcPr>
            <w:tcW w:w="1470" w:type="dxa"/>
            <w:vMerge/>
          </w:tcPr>
          <w:p w14:paraId="0D39CE2E" w14:textId="77777777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7DA77A79" w14:textId="1A70F9FA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5b) Percentage of marks awarded</w:t>
            </w:r>
          </w:p>
        </w:tc>
        <w:tc>
          <w:tcPr>
            <w:tcW w:w="4394" w:type="dxa"/>
            <w:gridSpan w:val="2"/>
          </w:tcPr>
          <w:p w14:paraId="1D1263E7" w14:textId="77777777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E" w14:paraId="65C60494" w14:textId="77777777" w:rsidTr="00E74598">
        <w:tc>
          <w:tcPr>
            <w:tcW w:w="1470" w:type="dxa"/>
            <w:vMerge/>
          </w:tcPr>
          <w:p w14:paraId="289AC16B" w14:textId="77777777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53FAF79E" w14:textId="4A41F125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5c) Year of Passing</w:t>
            </w:r>
          </w:p>
        </w:tc>
        <w:tc>
          <w:tcPr>
            <w:tcW w:w="4394" w:type="dxa"/>
            <w:gridSpan w:val="2"/>
          </w:tcPr>
          <w:p w14:paraId="5DFA48C1" w14:textId="77777777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E" w14:paraId="44CECD9B" w14:textId="77777777" w:rsidTr="00E74598">
        <w:tc>
          <w:tcPr>
            <w:tcW w:w="1470" w:type="dxa"/>
            <w:vMerge/>
          </w:tcPr>
          <w:p w14:paraId="5C477698" w14:textId="77777777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3C9D9DEE" w14:textId="51148CE1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Graduation (BA, B.com, B.Sc. etc)</w:t>
            </w:r>
          </w:p>
        </w:tc>
        <w:tc>
          <w:tcPr>
            <w:tcW w:w="4394" w:type="dxa"/>
            <w:gridSpan w:val="2"/>
          </w:tcPr>
          <w:p w14:paraId="05C07ED8" w14:textId="77777777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E" w14:paraId="728BC20B" w14:textId="77777777" w:rsidTr="00E74598">
        <w:tc>
          <w:tcPr>
            <w:tcW w:w="1470" w:type="dxa"/>
            <w:vMerge/>
          </w:tcPr>
          <w:p w14:paraId="7F91FD57" w14:textId="77777777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1EB0FB47" w14:textId="36B12826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6a) Name of University / Institution</w:t>
            </w:r>
          </w:p>
        </w:tc>
        <w:tc>
          <w:tcPr>
            <w:tcW w:w="4394" w:type="dxa"/>
            <w:gridSpan w:val="2"/>
          </w:tcPr>
          <w:p w14:paraId="06A49243" w14:textId="77777777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E" w14:paraId="5C2C2D1B" w14:textId="77777777" w:rsidTr="00E74598">
        <w:tc>
          <w:tcPr>
            <w:tcW w:w="1470" w:type="dxa"/>
            <w:vMerge/>
          </w:tcPr>
          <w:p w14:paraId="3C5E213A" w14:textId="77777777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022D77F4" w14:textId="665140BB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6b) Percentage of marks awarded</w:t>
            </w:r>
          </w:p>
        </w:tc>
        <w:tc>
          <w:tcPr>
            <w:tcW w:w="4394" w:type="dxa"/>
            <w:gridSpan w:val="2"/>
          </w:tcPr>
          <w:p w14:paraId="255F82DD" w14:textId="77777777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E" w14:paraId="745A75D4" w14:textId="77777777" w:rsidTr="00E74598">
        <w:tc>
          <w:tcPr>
            <w:tcW w:w="1470" w:type="dxa"/>
            <w:vMerge/>
          </w:tcPr>
          <w:p w14:paraId="259417CA" w14:textId="77777777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3D615881" w14:textId="2458DC75" w:rsidR="00AD662E" w:rsidRDefault="00AD662E" w:rsidP="007F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6c) Year of Passing</w:t>
            </w:r>
          </w:p>
        </w:tc>
        <w:tc>
          <w:tcPr>
            <w:tcW w:w="4394" w:type="dxa"/>
            <w:gridSpan w:val="2"/>
          </w:tcPr>
          <w:p w14:paraId="5A8D2893" w14:textId="77777777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E" w14:paraId="149924D1" w14:textId="77777777" w:rsidTr="00E74598">
        <w:tc>
          <w:tcPr>
            <w:tcW w:w="1470" w:type="dxa"/>
            <w:vMerge/>
          </w:tcPr>
          <w:p w14:paraId="3F245799" w14:textId="77777777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70415408" w14:textId="0DBBB15E" w:rsidR="00AD662E" w:rsidRPr="007F06EB" w:rsidRDefault="00AD662E" w:rsidP="007F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7.School Leaving Certificate (12</w:t>
            </w:r>
            <w:r w:rsidRPr="00952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Std</w:t>
            </w:r>
            <w:r w:rsidRPr="007F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</w:tcPr>
          <w:p w14:paraId="1541B3BD" w14:textId="77777777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E" w14:paraId="2A254412" w14:textId="77777777" w:rsidTr="00E74598">
        <w:tc>
          <w:tcPr>
            <w:tcW w:w="1470" w:type="dxa"/>
            <w:vMerge/>
          </w:tcPr>
          <w:p w14:paraId="7D5EDEF8" w14:textId="77777777" w:rsidR="00AD662E" w:rsidRDefault="00AD662E" w:rsidP="0095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3B9CDE89" w14:textId="158D1B4C" w:rsidR="00AD662E" w:rsidRDefault="00AD662E" w:rsidP="0095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7a) Name of University / Institution</w:t>
            </w:r>
          </w:p>
        </w:tc>
        <w:tc>
          <w:tcPr>
            <w:tcW w:w="4394" w:type="dxa"/>
            <w:gridSpan w:val="2"/>
          </w:tcPr>
          <w:p w14:paraId="0C1203B7" w14:textId="77777777" w:rsidR="00AD662E" w:rsidRDefault="00AD662E" w:rsidP="0095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E" w14:paraId="522A800C" w14:textId="77777777" w:rsidTr="00E74598">
        <w:tc>
          <w:tcPr>
            <w:tcW w:w="1470" w:type="dxa"/>
            <w:vMerge/>
          </w:tcPr>
          <w:p w14:paraId="5AE5F94A" w14:textId="77777777" w:rsidR="00AD662E" w:rsidRDefault="00AD662E" w:rsidP="0095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43997E73" w14:textId="46972D46" w:rsidR="00AD662E" w:rsidRDefault="00AD662E" w:rsidP="0095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7b) Percentage of marks awarded</w:t>
            </w:r>
          </w:p>
        </w:tc>
        <w:tc>
          <w:tcPr>
            <w:tcW w:w="4394" w:type="dxa"/>
            <w:gridSpan w:val="2"/>
          </w:tcPr>
          <w:p w14:paraId="7294D133" w14:textId="77777777" w:rsidR="00AD662E" w:rsidRDefault="00AD662E" w:rsidP="0095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E" w14:paraId="451AE725" w14:textId="77777777" w:rsidTr="00E74598">
        <w:tc>
          <w:tcPr>
            <w:tcW w:w="1470" w:type="dxa"/>
            <w:vMerge/>
          </w:tcPr>
          <w:p w14:paraId="599D4A8F" w14:textId="77777777" w:rsidR="00AD662E" w:rsidRDefault="00AD662E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02423C86" w14:textId="7AB43CF7" w:rsidR="00AD662E" w:rsidRDefault="00AD662E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7c) Year of Passing</w:t>
            </w:r>
          </w:p>
        </w:tc>
        <w:tc>
          <w:tcPr>
            <w:tcW w:w="4394" w:type="dxa"/>
            <w:gridSpan w:val="2"/>
          </w:tcPr>
          <w:p w14:paraId="42189BB9" w14:textId="77777777" w:rsidR="00AD662E" w:rsidRDefault="00AD662E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3C" w14:paraId="0A5AAB73" w14:textId="77777777" w:rsidTr="00E74598">
        <w:tc>
          <w:tcPr>
            <w:tcW w:w="1470" w:type="dxa"/>
            <w:vMerge w:val="restart"/>
          </w:tcPr>
          <w:p w14:paraId="5DE788BB" w14:textId="605F4C18" w:rsidR="00673D3C" w:rsidRDefault="00673D3C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</w:p>
        </w:tc>
        <w:tc>
          <w:tcPr>
            <w:tcW w:w="3203" w:type="dxa"/>
          </w:tcPr>
          <w:p w14:paraId="3B03ED7C" w14:textId="77777777" w:rsidR="00673D3C" w:rsidRDefault="00673D3C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English language</w:t>
            </w:r>
          </w:p>
          <w:p w14:paraId="167547B3" w14:textId="66DC3DDE" w:rsidR="0043632F" w:rsidRDefault="0043632F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(Read, </w:t>
            </w:r>
            <w:r w:rsidR="001D3A8C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</w:t>
            </w:r>
            <w:r w:rsidR="001D3A8C">
              <w:rPr>
                <w:rFonts w:ascii="Times New Roman" w:hAnsi="Times New Roman" w:cs="Times New Roman"/>
                <w:sz w:val="24"/>
                <w:szCs w:val="24"/>
              </w:rPr>
              <w:t>independently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2"/>
          </w:tcPr>
          <w:p w14:paraId="2C4C68BB" w14:textId="77777777" w:rsidR="00673D3C" w:rsidRDefault="00673D3C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3C" w14:paraId="5714403E" w14:textId="77777777" w:rsidTr="00E74598">
        <w:tc>
          <w:tcPr>
            <w:tcW w:w="1470" w:type="dxa"/>
            <w:vMerge/>
          </w:tcPr>
          <w:p w14:paraId="319CFD9F" w14:textId="77777777" w:rsidR="00673D3C" w:rsidRDefault="00673D3C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1265BBEE" w14:textId="1BE40B03" w:rsidR="00437D13" w:rsidRDefault="001D3A8C" w:rsidP="001D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37D13">
              <w:rPr>
                <w:rFonts w:ascii="Times New Roman" w:hAnsi="Times New Roman" w:cs="Times New Roman"/>
                <w:sz w:val="24"/>
                <w:szCs w:val="24"/>
              </w:rPr>
              <w:t xml:space="preserve"> Computer</w:t>
            </w:r>
          </w:p>
          <w:p w14:paraId="016947D0" w14:textId="365D62A6" w:rsidR="00673D3C" w:rsidRDefault="008C2DA8" w:rsidP="001D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437D13">
              <w:rPr>
                <w:rFonts w:ascii="Times New Roman" w:hAnsi="Times New Roman" w:cs="Times New Roman"/>
                <w:sz w:val="24"/>
                <w:szCs w:val="24"/>
              </w:rPr>
              <w:t>Any Certification in</w:t>
            </w:r>
            <w:r w:rsidR="001D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D13">
              <w:rPr>
                <w:rFonts w:ascii="Times New Roman" w:hAnsi="Times New Roman" w:cs="Times New Roman"/>
                <w:sz w:val="24"/>
                <w:szCs w:val="24"/>
              </w:rPr>
              <w:t>MS Word, Excel, Power Point etc.?</w:t>
            </w:r>
          </w:p>
          <w:p w14:paraId="6EBA85E4" w14:textId="1EE20A79" w:rsidR="008C2DA8" w:rsidRPr="001D3A8C" w:rsidRDefault="008C2DA8" w:rsidP="001D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Knowledge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Macros  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Certification of programming languages such as “R”, “Python” etc.,</w:t>
            </w:r>
          </w:p>
        </w:tc>
        <w:tc>
          <w:tcPr>
            <w:tcW w:w="4394" w:type="dxa"/>
            <w:gridSpan w:val="2"/>
          </w:tcPr>
          <w:p w14:paraId="04AF6076" w14:textId="77777777" w:rsidR="00673D3C" w:rsidRDefault="00673D3C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1C" w14:paraId="4CF5AA86" w14:textId="77777777" w:rsidTr="00E74598">
        <w:tc>
          <w:tcPr>
            <w:tcW w:w="1470" w:type="dxa"/>
            <w:vMerge w:val="restart"/>
          </w:tcPr>
          <w:p w14:paraId="7AF711D5" w14:textId="33CB0266" w:rsidR="0091281C" w:rsidRDefault="0091281C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Profile</w:t>
            </w:r>
          </w:p>
        </w:tc>
        <w:tc>
          <w:tcPr>
            <w:tcW w:w="3203" w:type="dxa"/>
          </w:tcPr>
          <w:p w14:paraId="73741608" w14:textId="6CE085A5" w:rsidR="0091281C" w:rsidRDefault="00437D13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281C">
              <w:rPr>
                <w:rFonts w:ascii="Times New Roman" w:hAnsi="Times New Roman" w:cs="Times New Roman"/>
                <w:sz w:val="24"/>
                <w:szCs w:val="24"/>
              </w:rPr>
              <w:t>. Current Occupation</w:t>
            </w:r>
          </w:p>
        </w:tc>
        <w:tc>
          <w:tcPr>
            <w:tcW w:w="4394" w:type="dxa"/>
            <w:gridSpan w:val="2"/>
          </w:tcPr>
          <w:p w14:paraId="477E2246" w14:textId="77777777" w:rsidR="0091281C" w:rsidRDefault="0091281C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1C" w14:paraId="3CA84249" w14:textId="77777777" w:rsidTr="00E74598">
        <w:tc>
          <w:tcPr>
            <w:tcW w:w="1470" w:type="dxa"/>
            <w:vMerge/>
          </w:tcPr>
          <w:p w14:paraId="3DD113F8" w14:textId="77777777" w:rsidR="0091281C" w:rsidRDefault="0091281C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18F7F81F" w14:textId="68860CC3" w:rsidR="0091281C" w:rsidRDefault="00437D13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281C">
              <w:rPr>
                <w:rFonts w:ascii="Times New Roman" w:hAnsi="Times New Roman" w:cs="Times New Roman"/>
                <w:sz w:val="24"/>
                <w:szCs w:val="24"/>
              </w:rPr>
              <w:t>a) Name of Institution &amp; Place</w:t>
            </w:r>
          </w:p>
        </w:tc>
        <w:tc>
          <w:tcPr>
            <w:tcW w:w="4394" w:type="dxa"/>
            <w:gridSpan w:val="2"/>
          </w:tcPr>
          <w:p w14:paraId="7BF68DBB" w14:textId="77777777" w:rsidR="0091281C" w:rsidRDefault="0091281C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1C" w14:paraId="492A3F9D" w14:textId="77777777" w:rsidTr="00E74598">
        <w:tc>
          <w:tcPr>
            <w:tcW w:w="1470" w:type="dxa"/>
            <w:vMerge/>
          </w:tcPr>
          <w:p w14:paraId="11FAAEF3" w14:textId="77777777" w:rsidR="0091281C" w:rsidRDefault="0091281C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591652ED" w14:textId="30AB376A" w:rsidR="0091281C" w:rsidRDefault="00437D13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281C">
              <w:rPr>
                <w:rFonts w:ascii="Times New Roman" w:hAnsi="Times New Roman" w:cs="Times New Roman"/>
                <w:sz w:val="24"/>
                <w:szCs w:val="24"/>
              </w:rPr>
              <w:t>b) Designation</w:t>
            </w:r>
          </w:p>
        </w:tc>
        <w:tc>
          <w:tcPr>
            <w:tcW w:w="4394" w:type="dxa"/>
            <w:gridSpan w:val="2"/>
          </w:tcPr>
          <w:p w14:paraId="48784635" w14:textId="77777777" w:rsidR="0091281C" w:rsidRDefault="0091281C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1C" w14:paraId="37604734" w14:textId="77777777" w:rsidTr="00E74598">
        <w:tc>
          <w:tcPr>
            <w:tcW w:w="1470" w:type="dxa"/>
            <w:vMerge/>
          </w:tcPr>
          <w:p w14:paraId="2EA694F9" w14:textId="77777777" w:rsidR="0091281C" w:rsidRDefault="0091281C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47ADEDD9" w14:textId="0DF92EAB" w:rsidR="0091281C" w:rsidRDefault="00437D13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281C">
              <w:rPr>
                <w:rFonts w:ascii="Times New Roman" w:hAnsi="Times New Roman" w:cs="Times New Roman"/>
                <w:sz w:val="24"/>
                <w:szCs w:val="24"/>
              </w:rPr>
              <w:t>c) Nature of Work</w:t>
            </w:r>
          </w:p>
        </w:tc>
        <w:tc>
          <w:tcPr>
            <w:tcW w:w="4394" w:type="dxa"/>
            <w:gridSpan w:val="2"/>
          </w:tcPr>
          <w:p w14:paraId="768A6C0E" w14:textId="77777777" w:rsidR="0091281C" w:rsidRDefault="0091281C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1C" w14:paraId="79BDA508" w14:textId="77777777" w:rsidTr="00E74598">
        <w:tc>
          <w:tcPr>
            <w:tcW w:w="1470" w:type="dxa"/>
            <w:vMerge/>
          </w:tcPr>
          <w:p w14:paraId="7BB8DCF1" w14:textId="77777777" w:rsidR="0091281C" w:rsidRDefault="0091281C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7E00F778" w14:textId="18821D93" w:rsidR="0091281C" w:rsidRDefault="00437D13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281C">
              <w:rPr>
                <w:rFonts w:ascii="Times New Roman" w:hAnsi="Times New Roman" w:cs="Times New Roman"/>
                <w:sz w:val="24"/>
                <w:szCs w:val="24"/>
              </w:rPr>
              <w:t>d) Year of Joining</w:t>
            </w:r>
          </w:p>
        </w:tc>
        <w:tc>
          <w:tcPr>
            <w:tcW w:w="4394" w:type="dxa"/>
            <w:gridSpan w:val="2"/>
          </w:tcPr>
          <w:p w14:paraId="0622A26B" w14:textId="77777777" w:rsidR="0091281C" w:rsidRDefault="0091281C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1C" w14:paraId="4EA6CADA" w14:textId="77777777" w:rsidTr="00E74598">
        <w:tc>
          <w:tcPr>
            <w:tcW w:w="1470" w:type="dxa"/>
            <w:vMerge/>
          </w:tcPr>
          <w:p w14:paraId="1725D075" w14:textId="77777777" w:rsidR="0091281C" w:rsidRDefault="0091281C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20BAE409" w14:textId="3A886A41" w:rsidR="0091281C" w:rsidRDefault="00437D13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281C">
              <w:rPr>
                <w:rFonts w:ascii="Times New Roman" w:hAnsi="Times New Roman" w:cs="Times New Roman"/>
                <w:sz w:val="24"/>
                <w:szCs w:val="24"/>
              </w:rPr>
              <w:t>e) Current CTC</w:t>
            </w:r>
          </w:p>
        </w:tc>
        <w:tc>
          <w:tcPr>
            <w:tcW w:w="4394" w:type="dxa"/>
            <w:gridSpan w:val="2"/>
          </w:tcPr>
          <w:p w14:paraId="3CCAE458" w14:textId="77777777" w:rsidR="0091281C" w:rsidRDefault="0091281C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1C" w14:paraId="315D8FC0" w14:textId="77777777" w:rsidTr="00E74598">
        <w:tc>
          <w:tcPr>
            <w:tcW w:w="1470" w:type="dxa"/>
            <w:vMerge/>
          </w:tcPr>
          <w:p w14:paraId="0AEE7456" w14:textId="77777777" w:rsidR="0091281C" w:rsidRDefault="0091281C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78F1C581" w14:textId="362F2367" w:rsidR="0091281C" w:rsidRDefault="00437D13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1281C">
              <w:rPr>
                <w:rFonts w:ascii="Times New Roman" w:hAnsi="Times New Roman" w:cs="Times New Roman"/>
                <w:sz w:val="24"/>
                <w:szCs w:val="24"/>
              </w:rPr>
              <w:t xml:space="preserve">. Previous </w:t>
            </w:r>
            <w:r w:rsidR="006E3AEA"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  <w:r w:rsidR="0091281C">
              <w:rPr>
                <w:rFonts w:ascii="Times New Roman" w:hAnsi="Times New Roman" w:cs="Times New Roman"/>
                <w:sz w:val="24"/>
                <w:szCs w:val="24"/>
              </w:rPr>
              <w:t>, if any</w:t>
            </w:r>
          </w:p>
        </w:tc>
        <w:tc>
          <w:tcPr>
            <w:tcW w:w="4394" w:type="dxa"/>
            <w:gridSpan w:val="2"/>
          </w:tcPr>
          <w:p w14:paraId="6E32E3E4" w14:textId="77777777" w:rsidR="0091281C" w:rsidRDefault="0091281C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1C" w14:paraId="0E67EEB0" w14:textId="77777777" w:rsidTr="00E74598">
        <w:tc>
          <w:tcPr>
            <w:tcW w:w="1470" w:type="dxa"/>
            <w:vMerge/>
          </w:tcPr>
          <w:p w14:paraId="786461AE" w14:textId="77777777" w:rsidR="0091281C" w:rsidRDefault="0091281C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3E04576B" w14:textId="11FDE10E" w:rsidR="0091281C" w:rsidRDefault="00437D13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1281C">
              <w:rPr>
                <w:rFonts w:ascii="Times New Roman" w:hAnsi="Times New Roman" w:cs="Times New Roman"/>
                <w:sz w:val="24"/>
                <w:szCs w:val="24"/>
              </w:rPr>
              <w:t>a) Name of Institution &amp; Place</w:t>
            </w:r>
          </w:p>
        </w:tc>
        <w:tc>
          <w:tcPr>
            <w:tcW w:w="4394" w:type="dxa"/>
            <w:gridSpan w:val="2"/>
          </w:tcPr>
          <w:p w14:paraId="479A8833" w14:textId="77777777" w:rsidR="0091281C" w:rsidRDefault="0091281C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1C" w14:paraId="07B55BD6" w14:textId="77777777" w:rsidTr="00E74598">
        <w:tc>
          <w:tcPr>
            <w:tcW w:w="1470" w:type="dxa"/>
            <w:vMerge/>
          </w:tcPr>
          <w:p w14:paraId="07CA5CA4" w14:textId="77777777" w:rsidR="0091281C" w:rsidRDefault="0091281C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7950B7EC" w14:textId="315F5DCB" w:rsidR="0091281C" w:rsidRDefault="00437D13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1281C">
              <w:rPr>
                <w:rFonts w:ascii="Times New Roman" w:hAnsi="Times New Roman" w:cs="Times New Roman"/>
                <w:sz w:val="24"/>
                <w:szCs w:val="24"/>
              </w:rPr>
              <w:t>b) Designation</w:t>
            </w:r>
          </w:p>
        </w:tc>
        <w:tc>
          <w:tcPr>
            <w:tcW w:w="4394" w:type="dxa"/>
            <w:gridSpan w:val="2"/>
          </w:tcPr>
          <w:p w14:paraId="28ACC95A" w14:textId="77777777" w:rsidR="0091281C" w:rsidRDefault="0091281C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1C" w14:paraId="54CEAA56" w14:textId="77777777" w:rsidTr="00E74598">
        <w:tc>
          <w:tcPr>
            <w:tcW w:w="1470" w:type="dxa"/>
            <w:vMerge/>
          </w:tcPr>
          <w:p w14:paraId="0B5B8606" w14:textId="77777777" w:rsidR="0091281C" w:rsidRDefault="0091281C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51315A76" w14:textId="6768E3E5" w:rsidR="0091281C" w:rsidRDefault="00437D13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1281C">
              <w:rPr>
                <w:rFonts w:ascii="Times New Roman" w:hAnsi="Times New Roman" w:cs="Times New Roman"/>
                <w:sz w:val="24"/>
                <w:szCs w:val="24"/>
              </w:rPr>
              <w:t>c) Nature of Work</w:t>
            </w:r>
          </w:p>
        </w:tc>
        <w:tc>
          <w:tcPr>
            <w:tcW w:w="4394" w:type="dxa"/>
            <w:gridSpan w:val="2"/>
          </w:tcPr>
          <w:p w14:paraId="6D68493D" w14:textId="77777777" w:rsidR="0091281C" w:rsidRDefault="0091281C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1C" w14:paraId="1C619D0F" w14:textId="77777777" w:rsidTr="00E74598">
        <w:tc>
          <w:tcPr>
            <w:tcW w:w="1470" w:type="dxa"/>
            <w:vMerge/>
          </w:tcPr>
          <w:p w14:paraId="4E2FCF06" w14:textId="77777777" w:rsidR="0091281C" w:rsidRDefault="0091281C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1B25FDD0" w14:textId="27737C41" w:rsidR="0091281C" w:rsidRDefault="00437D13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1281C">
              <w:rPr>
                <w:rFonts w:ascii="Times New Roman" w:hAnsi="Times New Roman" w:cs="Times New Roman"/>
                <w:sz w:val="24"/>
                <w:szCs w:val="24"/>
              </w:rPr>
              <w:t>d) Year of Joining</w:t>
            </w:r>
          </w:p>
        </w:tc>
        <w:tc>
          <w:tcPr>
            <w:tcW w:w="4394" w:type="dxa"/>
            <w:gridSpan w:val="2"/>
          </w:tcPr>
          <w:p w14:paraId="1B86C5DE" w14:textId="77777777" w:rsidR="0091281C" w:rsidRDefault="0091281C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1C" w14:paraId="113B588B" w14:textId="77777777" w:rsidTr="00E74598">
        <w:tc>
          <w:tcPr>
            <w:tcW w:w="1470" w:type="dxa"/>
            <w:vMerge/>
          </w:tcPr>
          <w:p w14:paraId="1D1FE64E" w14:textId="77777777" w:rsidR="0091281C" w:rsidRDefault="0091281C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6BD30571" w14:textId="0738F3F9" w:rsidR="0091281C" w:rsidRDefault="00437D13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1281C"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="00D42ED4">
              <w:rPr>
                <w:rFonts w:ascii="Times New Roman" w:hAnsi="Times New Roman" w:cs="Times New Roman"/>
                <w:sz w:val="24"/>
                <w:szCs w:val="24"/>
              </w:rPr>
              <w:t xml:space="preserve">Last </w:t>
            </w:r>
            <w:r w:rsidR="0091281C">
              <w:rPr>
                <w:rFonts w:ascii="Times New Roman" w:hAnsi="Times New Roman" w:cs="Times New Roman"/>
                <w:sz w:val="24"/>
                <w:szCs w:val="24"/>
              </w:rPr>
              <w:t>CTC drawn</w:t>
            </w:r>
            <w:r w:rsidR="00D42ED4">
              <w:rPr>
                <w:rFonts w:ascii="Times New Roman" w:hAnsi="Times New Roman" w:cs="Times New Roman"/>
                <w:sz w:val="24"/>
                <w:szCs w:val="24"/>
              </w:rPr>
              <w:t xml:space="preserve"> in this job</w:t>
            </w:r>
          </w:p>
        </w:tc>
        <w:tc>
          <w:tcPr>
            <w:tcW w:w="4394" w:type="dxa"/>
            <w:gridSpan w:val="2"/>
          </w:tcPr>
          <w:p w14:paraId="1984A85B" w14:textId="77777777" w:rsidR="0091281C" w:rsidRDefault="0091281C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3B" w14:paraId="3AEB4190" w14:textId="77777777" w:rsidTr="00E74598">
        <w:tc>
          <w:tcPr>
            <w:tcW w:w="1470" w:type="dxa"/>
            <w:vMerge w:val="restart"/>
          </w:tcPr>
          <w:p w14:paraId="22ABBECB" w14:textId="0D8BF74E" w:rsidR="007D5B3B" w:rsidRDefault="007D5B3B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3203" w:type="dxa"/>
          </w:tcPr>
          <w:p w14:paraId="31C33FD0" w14:textId="6C6E5363" w:rsidR="007D5B3B" w:rsidRDefault="007D5B3B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Salary Expectation</w:t>
            </w:r>
          </w:p>
        </w:tc>
        <w:tc>
          <w:tcPr>
            <w:tcW w:w="4394" w:type="dxa"/>
            <w:gridSpan w:val="2"/>
          </w:tcPr>
          <w:p w14:paraId="2A73E37F" w14:textId="77777777" w:rsidR="007D5B3B" w:rsidRDefault="007D5B3B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3B" w14:paraId="12142E1C" w14:textId="77777777" w:rsidTr="00E74598">
        <w:tc>
          <w:tcPr>
            <w:tcW w:w="1470" w:type="dxa"/>
            <w:vMerge/>
          </w:tcPr>
          <w:p w14:paraId="6411003D" w14:textId="77777777" w:rsidR="007D5B3B" w:rsidRDefault="007D5B3B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7B432243" w14:textId="7FE9688A" w:rsidR="007D5B3B" w:rsidRDefault="007D5B3B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12a) E-mail id</w:t>
            </w:r>
          </w:p>
        </w:tc>
        <w:tc>
          <w:tcPr>
            <w:tcW w:w="4394" w:type="dxa"/>
            <w:gridSpan w:val="2"/>
          </w:tcPr>
          <w:p w14:paraId="59865914" w14:textId="77777777" w:rsidR="007D5B3B" w:rsidRDefault="007D5B3B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3B" w14:paraId="5C319B47" w14:textId="77777777" w:rsidTr="00E74598">
        <w:tc>
          <w:tcPr>
            <w:tcW w:w="1470" w:type="dxa"/>
            <w:vMerge/>
          </w:tcPr>
          <w:p w14:paraId="2529BD6E" w14:textId="77777777" w:rsidR="007D5B3B" w:rsidRDefault="007D5B3B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4D54F0CA" w14:textId="78997088" w:rsidR="007D5B3B" w:rsidRDefault="007D5B3B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12b) Mobile Number</w:t>
            </w:r>
          </w:p>
        </w:tc>
        <w:tc>
          <w:tcPr>
            <w:tcW w:w="4394" w:type="dxa"/>
            <w:gridSpan w:val="2"/>
          </w:tcPr>
          <w:p w14:paraId="4EA64854" w14:textId="77777777" w:rsidR="007D5B3B" w:rsidRDefault="007D5B3B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3B" w14:paraId="136A27D2" w14:textId="77777777" w:rsidTr="00E74598">
        <w:tc>
          <w:tcPr>
            <w:tcW w:w="1470" w:type="dxa"/>
            <w:vMerge/>
          </w:tcPr>
          <w:p w14:paraId="5B6338C7" w14:textId="77777777" w:rsidR="007D5B3B" w:rsidRDefault="007D5B3B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08861CA3" w14:textId="50912483" w:rsidR="007D5B3B" w:rsidRDefault="007D5B3B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12c) Notice period in current job</w:t>
            </w:r>
          </w:p>
        </w:tc>
        <w:tc>
          <w:tcPr>
            <w:tcW w:w="4394" w:type="dxa"/>
            <w:gridSpan w:val="2"/>
          </w:tcPr>
          <w:p w14:paraId="1C0553BD" w14:textId="77777777" w:rsidR="007D5B3B" w:rsidRDefault="007D5B3B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63E0ED" w14:textId="1E595678" w:rsidR="0059233D" w:rsidRDefault="0059233D">
      <w:pPr>
        <w:rPr>
          <w:rFonts w:ascii="Times New Roman" w:hAnsi="Times New Roman" w:cs="Times New Roman"/>
          <w:sz w:val="24"/>
          <w:szCs w:val="24"/>
        </w:rPr>
      </w:pPr>
    </w:p>
    <w:p w14:paraId="7EC8042D" w14:textId="77777777" w:rsidR="003715DD" w:rsidRDefault="003715DD">
      <w:pPr>
        <w:rPr>
          <w:rFonts w:ascii="Times New Roman" w:hAnsi="Times New Roman" w:cs="Times New Roman"/>
          <w:sz w:val="24"/>
          <w:szCs w:val="24"/>
        </w:rPr>
      </w:pPr>
    </w:p>
    <w:p w14:paraId="1179F079" w14:textId="79459DEA" w:rsidR="006E3AEA" w:rsidRDefault="006E3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</w:p>
    <w:p w14:paraId="1AE985A4" w14:textId="7DFE96C0" w:rsidR="00B41FEB" w:rsidRDefault="00B41FEB" w:rsidP="00630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14:paraId="4E3B58F7" w14:textId="77777777" w:rsidR="00C60320" w:rsidRDefault="00C60320">
      <w:pPr>
        <w:rPr>
          <w:rFonts w:ascii="Times New Roman" w:hAnsi="Times New Roman" w:cs="Times New Roman"/>
          <w:sz w:val="24"/>
          <w:szCs w:val="24"/>
        </w:rPr>
      </w:pPr>
    </w:p>
    <w:p w14:paraId="4F8B7450" w14:textId="14AD0F94" w:rsidR="006E3AEA" w:rsidRDefault="006E3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14:paraId="17B6A61E" w14:textId="77777777" w:rsidR="006E3AEA" w:rsidRPr="0059233D" w:rsidRDefault="006E3AEA">
      <w:pPr>
        <w:rPr>
          <w:rFonts w:ascii="Times New Roman" w:hAnsi="Times New Roman" w:cs="Times New Roman"/>
          <w:sz w:val="24"/>
          <w:szCs w:val="24"/>
        </w:rPr>
      </w:pPr>
    </w:p>
    <w:p w14:paraId="3992BD71" w14:textId="4D7A7928" w:rsidR="0059233D" w:rsidRPr="0059233D" w:rsidRDefault="0059233D">
      <w:pPr>
        <w:rPr>
          <w:rFonts w:ascii="Times New Roman" w:hAnsi="Times New Roman" w:cs="Times New Roman"/>
          <w:sz w:val="24"/>
          <w:szCs w:val="24"/>
        </w:rPr>
      </w:pPr>
    </w:p>
    <w:p w14:paraId="6E86DCF4" w14:textId="46D76C49" w:rsidR="0059233D" w:rsidRPr="0059233D" w:rsidRDefault="0059233D">
      <w:pPr>
        <w:rPr>
          <w:rFonts w:ascii="Times New Roman" w:hAnsi="Times New Roman" w:cs="Times New Roman"/>
          <w:sz w:val="24"/>
          <w:szCs w:val="24"/>
        </w:rPr>
      </w:pPr>
    </w:p>
    <w:p w14:paraId="5161F8DF" w14:textId="77777777" w:rsidR="0059233D" w:rsidRPr="0059233D" w:rsidRDefault="0059233D">
      <w:pPr>
        <w:rPr>
          <w:rFonts w:ascii="Times New Roman" w:hAnsi="Times New Roman" w:cs="Times New Roman"/>
          <w:sz w:val="24"/>
          <w:szCs w:val="24"/>
        </w:rPr>
      </w:pPr>
    </w:p>
    <w:sectPr w:rsidR="0059233D" w:rsidRPr="00592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25476"/>
    <w:multiLevelType w:val="hybridMultilevel"/>
    <w:tmpl w:val="B66499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B35C4"/>
    <w:multiLevelType w:val="hybridMultilevel"/>
    <w:tmpl w:val="34D4312A"/>
    <w:lvl w:ilvl="0" w:tplc="9190B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519376">
    <w:abstractNumId w:val="1"/>
  </w:num>
  <w:num w:numId="2" w16cid:durableId="145439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3A"/>
    <w:rsid w:val="00031560"/>
    <w:rsid w:val="000755A0"/>
    <w:rsid w:val="00081864"/>
    <w:rsid w:val="000B4510"/>
    <w:rsid w:val="000B7C44"/>
    <w:rsid w:val="000D2283"/>
    <w:rsid w:val="000E5E8A"/>
    <w:rsid w:val="00137CA1"/>
    <w:rsid w:val="001502BA"/>
    <w:rsid w:val="001718E3"/>
    <w:rsid w:val="00183B9D"/>
    <w:rsid w:val="001D3A8C"/>
    <w:rsid w:val="001F2A06"/>
    <w:rsid w:val="002069B7"/>
    <w:rsid w:val="00225F7D"/>
    <w:rsid w:val="00232828"/>
    <w:rsid w:val="00246972"/>
    <w:rsid w:val="00271A0E"/>
    <w:rsid w:val="00271E68"/>
    <w:rsid w:val="0027497A"/>
    <w:rsid w:val="002E2F9F"/>
    <w:rsid w:val="003533E6"/>
    <w:rsid w:val="003715DD"/>
    <w:rsid w:val="003B0C6E"/>
    <w:rsid w:val="003F058E"/>
    <w:rsid w:val="004021BA"/>
    <w:rsid w:val="00420853"/>
    <w:rsid w:val="0043632F"/>
    <w:rsid w:val="00437D13"/>
    <w:rsid w:val="004B66C3"/>
    <w:rsid w:val="004F37EE"/>
    <w:rsid w:val="00522201"/>
    <w:rsid w:val="00524DC1"/>
    <w:rsid w:val="0059233D"/>
    <w:rsid w:val="00596707"/>
    <w:rsid w:val="005A40A4"/>
    <w:rsid w:val="005B5682"/>
    <w:rsid w:val="005C4FC5"/>
    <w:rsid w:val="005E4C0D"/>
    <w:rsid w:val="005F0317"/>
    <w:rsid w:val="006300DF"/>
    <w:rsid w:val="006539E9"/>
    <w:rsid w:val="00673D3C"/>
    <w:rsid w:val="00680745"/>
    <w:rsid w:val="006D7C26"/>
    <w:rsid w:val="006E3AEA"/>
    <w:rsid w:val="006F590A"/>
    <w:rsid w:val="00702618"/>
    <w:rsid w:val="00744FF0"/>
    <w:rsid w:val="00752794"/>
    <w:rsid w:val="007A471A"/>
    <w:rsid w:val="007D3106"/>
    <w:rsid w:val="007D5B3B"/>
    <w:rsid w:val="007E0EB3"/>
    <w:rsid w:val="007E2613"/>
    <w:rsid w:val="007F06EB"/>
    <w:rsid w:val="007F3F57"/>
    <w:rsid w:val="008015E3"/>
    <w:rsid w:val="00806E9A"/>
    <w:rsid w:val="00877633"/>
    <w:rsid w:val="0088286B"/>
    <w:rsid w:val="00894CCD"/>
    <w:rsid w:val="008B0A0C"/>
    <w:rsid w:val="008C2DA8"/>
    <w:rsid w:val="008D437B"/>
    <w:rsid w:val="009027B9"/>
    <w:rsid w:val="0091281C"/>
    <w:rsid w:val="00945195"/>
    <w:rsid w:val="00946B54"/>
    <w:rsid w:val="00952871"/>
    <w:rsid w:val="00952E61"/>
    <w:rsid w:val="00983B8C"/>
    <w:rsid w:val="009E762C"/>
    <w:rsid w:val="009F4861"/>
    <w:rsid w:val="00A429B6"/>
    <w:rsid w:val="00A75224"/>
    <w:rsid w:val="00A90A4F"/>
    <w:rsid w:val="00AB543A"/>
    <w:rsid w:val="00AD290A"/>
    <w:rsid w:val="00AD662E"/>
    <w:rsid w:val="00B34B1D"/>
    <w:rsid w:val="00B41FEB"/>
    <w:rsid w:val="00BC06A0"/>
    <w:rsid w:val="00C5634C"/>
    <w:rsid w:val="00C60320"/>
    <w:rsid w:val="00C716D2"/>
    <w:rsid w:val="00CC26EE"/>
    <w:rsid w:val="00CD23E7"/>
    <w:rsid w:val="00CF372A"/>
    <w:rsid w:val="00CF788E"/>
    <w:rsid w:val="00D42ED4"/>
    <w:rsid w:val="00D8088C"/>
    <w:rsid w:val="00DD5AD7"/>
    <w:rsid w:val="00E02F1D"/>
    <w:rsid w:val="00E5374F"/>
    <w:rsid w:val="00E70D83"/>
    <w:rsid w:val="00E74598"/>
    <w:rsid w:val="00EE0B94"/>
    <w:rsid w:val="00F937CA"/>
    <w:rsid w:val="00F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8B792"/>
  <w15:chartTrackingRefBased/>
  <w15:docId w15:val="{C0FE80EB-964F-4430-B58F-6CEB316E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C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B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B9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9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4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5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vp@fimm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fimmda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 Sen</dc:creator>
  <cp:keywords/>
  <dc:description/>
  <cp:lastModifiedBy>HP</cp:lastModifiedBy>
  <cp:revision>7</cp:revision>
  <cp:lastPrinted>2022-10-13T09:14:00Z</cp:lastPrinted>
  <dcterms:created xsi:type="dcterms:W3CDTF">2022-10-12T13:03:00Z</dcterms:created>
  <dcterms:modified xsi:type="dcterms:W3CDTF">2022-10-17T06:50:00Z</dcterms:modified>
</cp:coreProperties>
</file>